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0" w:rsidRDefault="00C912A0" w:rsidP="00C912A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медицинской организации, </w:t>
      </w:r>
    </w:p>
    <w:p w:rsidR="00C912A0" w:rsidRDefault="00C912A0" w:rsidP="00C912A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выдавшей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медицинское заключение, штамп 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реквезитами</w:t>
      </w:r>
      <w:proofErr w:type="spellEnd"/>
    </w:p>
    <w:p w:rsidR="00C912A0" w:rsidRDefault="00C912A0" w:rsidP="00C912A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2A0" w:rsidRDefault="00C912A0" w:rsidP="00C912A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717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Медицинское  заключение о состоянии здоровья </w:t>
      </w:r>
      <w:r w:rsidR="00971734">
        <w:rPr>
          <w:rFonts w:ascii="Times New Roman" w:hAnsi="Times New Roman" w:cs="Times New Roman"/>
          <w:b/>
          <w:bCs/>
          <w:sz w:val="24"/>
          <w:szCs w:val="24"/>
        </w:rPr>
        <w:t>№ _________</w:t>
      </w:r>
    </w:p>
    <w:p w:rsidR="00C912A0" w:rsidRDefault="00C912A0" w:rsidP="00C912A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(действительно 6 месяца)</w:t>
      </w:r>
    </w:p>
    <w:p w:rsidR="00C912A0" w:rsidRDefault="00C912A0" w:rsidP="00C912A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A0" w:rsidRDefault="00C912A0" w:rsidP="00C912A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дать медицинское представление </w:t>
      </w:r>
    </w:p>
    <w:p w:rsidR="00C912A0" w:rsidRDefault="00C912A0" w:rsidP="00C912A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Территориальной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Юрги</w:t>
      </w:r>
    </w:p>
    <w:tbl>
      <w:tblPr>
        <w:tblpPr w:leftFromText="180" w:rightFromText="180" w:bottomFromText="200" w:vertAnchor="text" w:horzAnchor="margin" w:tblpXSpec="center" w:tblpY="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6"/>
        <w:gridCol w:w="3115"/>
        <w:gridCol w:w="325"/>
        <w:gridCol w:w="4236"/>
      </w:tblGrid>
      <w:tr w:rsidR="00EB12C4" w:rsidTr="00C912A0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 w:rsidP="006531FA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48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ребенка______________________________________________________________________</w:t>
            </w:r>
          </w:p>
        </w:tc>
      </w:tr>
      <w:tr w:rsidR="00EB12C4" w:rsidTr="00C912A0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 w:rsidP="006531FA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48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</w:t>
            </w:r>
          </w:p>
        </w:tc>
      </w:tr>
      <w:tr w:rsidR="00EB12C4" w:rsidTr="00C912A0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 w:rsidP="006531FA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48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адрес_____________________________________________________________________</w:t>
            </w:r>
          </w:p>
        </w:tc>
      </w:tr>
      <w:tr w:rsidR="00EB12C4" w:rsidTr="00C912A0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 w:rsidP="00971734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Инвалидность: справка МСЭ </w:t>
            </w:r>
            <w:r w:rsidR="00971734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____________, на 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</w:tc>
      </w:tr>
      <w:tr w:rsidR="00EB12C4" w:rsidTr="00EB12C4">
        <w:trPr>
          <w:trHeight w:val="1181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2A0" w:rsidRDefault="00971734" w:rsidP="006531F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num" w:pos="318"/>
              </w:tabs>
              <w:spacing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  <w:r w:rsidR="00C912A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71734" w:rsidRDefault="00971734" w:rsidP="00971734">
            <w:pPr>
              <w:pStyle w:val="2"/>
              <w:shd w:val="clear" w:color="auto" w:fill="auto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C912A0" w:rsidRDefault="00971734" w:rsidP="00971734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организации, где обучается (воспитывается) ребенок </w:t>
            </w:r>
            <w:r w:rsidR="00C912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C4" w:rsidTr="00C912A0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734" w:rsidRPr="00971734" w:rsidRDefault="00971734" w:rsidP="00CB0CD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7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Выписка из истории развития ребенка</w:t>
            </w:r>
          </w:p>
          <w:p w:rsidR="00EB12C4" w:rsidRDefault="00C912A0" w:rsidP="00CB0CD3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(наличие среди родственников наследственных болезней и синдромов, </w:t>
            </w:r>
            <w:proofErr w:type="gramEnd"/>
          </w:p>
          <w:p w:rsidR="00C912A0" w:rsidRDefault="00C912A0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 отсталых, больных душевными заболеваниями, эпилепсией, эндокринными заболеваниями, алкоголизмом и др._____________________________________________________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971734" w:rsidRDefault="00971734" w:rsidP="00CB0CD3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беременности и родов (патология в родах: затяжные, стремительные, стимуляция и др.)</w:t>
            </w:r>
          </w:p>
          <w:p w:rsidR="00971734" w:rsidRDefault="00971734" w:rsidP="0097173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971734" w:rsidRDefault="00971734" w:rsidP="0097173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971734" w:rsidRDefault="00971734" w:rsidP="0097173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B12C4" w:rsidRDefault="00971734" w:rsidP="00CB0CD3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ребенка в период новорожденности, раннего возраст</w:t>
            </w:r>
            <w:r w:rsidR="00EB12C4">
              <w:rPr>
                <w:rFonts w:ascii="Times New Roman" w:hAnsi="Times New Roman" w:cs="Times New Roman"/>
                <w:sz w:val="24"/>
                <w:szCs w:val="24"/>
              </w:rPr>
              <w:t xml:space="preserve">а и в последующие периоды жизни </w:t>
            </w:r>
          </w:p>
          <w:p w:rsidR="00C912A0" w:rsidRDefault="0097173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(темпы физического и психомоторного развития, наличие неврологических симптомов, сенсорных нарушений, информация о перенесенных заболеваниях, их </w:t>
            </w:r>
            <w:r w:rsidR="00C912A0">
              <w:rPr>
                <w:rFonts w:ascii="Times New Roman" w:hAnsi="Times New Roman" w:cs="Times New Roman"/>
                <w:sz w:val="24"/>
                <w:szCs w:val="24"/>
              </w:rPr>
              <w:t>частот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12A0">
              <w:rPr>
                <w:rFonts w:ascii="Times New Roman" w:hAnsi="Times New Roman" w:cs="Times New Roman"/>
                <w:sz w:val="24"/>
                <w:szCs w:val="24"/>
              </w:rPr>
              <w:t xml:space="preserve"> и тяжест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971734" w:rsidP="00CB0CD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актуального соматического состояния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734" w:rsidRDefault="0097173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момент осмотра___________________________________________________________ ___________________________________________________________________________________</w:t>
            </w:r>
          </w:p>
          <w:p w:rsidR="00EB12C4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34" w:rsidRDefault="0097173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Состояние, самочувствие на момент осмотра ____________________________________________</w:t>
            </w:r>
          </w:p>
          <w:p w:rsidR="00971734" w:rsidRDefault="00971734" w:rsidP="0097173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C912A0" w:rsidRDefault="00971734" w:rsidP="0097173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физического развития:   масса </w:t>
            </w:r>
            <w:proofErr w:type="spellStart"/>
            <w:r w:rsidR="00C912A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2A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B12C4" w:rsidRDefault="00EB12C4" w:rsidP="0097173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A0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кожи и слизистых оболочек</w:t>
            </w:r>
            <w:r w:rsidR="00C912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опорно-двигательного аппарата ________________________________________________</w:t>
            </w:r>
          </w:p>
          <w:p w:rsidR="00EB12C4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B12C4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дыхательной,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системы______________________________________</w:t>
            </w:r>
          </w:p>
          <w:p w:rsidR="00EB12C4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EB12C4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ЖКТ________________________________________________________________________</w:t>
            </w:r>
          </w:p>
          <w:p w:rsidR="00EB12C4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C4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мочевыделительной, половой системы___________________________________________</w:t>
            </w:r>
          </w:p>
          <w:p w:rsidR="00EB12C4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C4" w:rsidRDefault="00EB12C4" w:rsidP="00EB12C4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C4" w:rsidTr="00C912A0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2A0" w:rsidRPr="00CB0CD3" w:rsidRDefault="00C912A0" w:rsidP="006531F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C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Состоит на учёте у специалистов:</w:t>
            </w:r>
          </w:p>
          <w:p w:rsidR="00C912A0" w:rsidRPr="00CB0CD3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невролога_____________________________________________________________________________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офтальмолога__________________________________________________________________________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отоларинголога________________________________________________________________________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ревматолога___________________________________________________________________________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ортопеда-травматолога__________________________________________________________________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хирурга_______________________________________________________________________________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психиатра_____________________________________________________________________________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C4" w:rsidTr="00C912A0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2A0" w:rsidRDefault="00C912A0">
            <w:pPr>
              <w:pStyle w:val="2"/>
              <w:shd w:val="clear" w:color="auto" w:fill="auto"/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C4" w:rsidTr="00C912A0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Pr="00CB0CD3" w:rsidRDefault="00CB0CD3" w:rsidP="00CB0CD3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left" w:pos="37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CD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Заключение: основной диагноз  (шифр МКБ </w:t>
            </w:r>
            <w:r w:rsidRPr="00CB0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0CD3">
              <w:rPr>
                <w:rFonts w:ascii="Times New Roman" w:hAnsi="Times New Roman" w:cs="Times New Roman"/>
                <w:sz w:val="24"/>
                <w:szCs w:val="24"/>
              </w:rPr>
              <w:t xml:space="preserve"> или полный диагноз указывается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письменного согласия  родителей (законных </w:t>
            </w:r>
            <w:r w:rsidR="00E87004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C912A0" w:rsidRPr="00CB0C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proofErr w:type="gramEnd"/>
          </w:p>
          <w:p w:rsidR="00C912A0" w:rsidRDefault="00C912A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912A0" w:rsidRDefault="00C912A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912A0" w:rsidRDefault="00C912A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EB12C4" w:rsidTr="00C912A0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2A0" w:rsidRDefault="00C912A0">
            <w:pPr>
              <w:pStyle w:val="30"/>
              <w:shd w:val="clear" w:color="auto" w:fill="auto"/>
              <w:tabs>
                <w:tab w:val="left" w:leader="underscore" w:pos="1335"/>
                <w:tab w:val="left" w:leader="underscore" w:pos="3370"/>
                <w:tab w:val="left" w:leader="underscore" w:pos="4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A0" w:rsidRDefault="00C912A0">
            <w:pPr>
              <w:pStyle w:val="30"/>
              <w:shd w:val="clear" w:color="auto" w:fill="auto"/>
              <w:tabs>
                <w:tab w:val="left" w:leader="underscore" w:pos="1335"/>
                <w:tab w:val="left" w:leader="underscore" w:pos="3370"/>
                <w:tab w:val="left" w:leader="underscore" w:pos="4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A0" w:rsidRDefault="00C912A0">
            <w:pPr>
              <w:pStyle w:val="30"/>
              <w:shd w:val="clear" w:color="auto" w:fill="auto"/>
              <w:tabs>
                <w:tab w:val="left" w:leader="underscore" w:pos="1335"/>
                <w:tab w:val="left" w:leader="underscore" w:pos="3370"/>
                <w:tab w:val="left" w:leader="underscore" w:pos="4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год</w:t>
            </w:r>
          </w:p>
          <w:p w:rsidR="00C912A0" w:rsidRDefault="00C912A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04" w:rsidTr="00C912A0"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>
            <w:pPr>
              <w:pStyle w:val="a4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>
            <w:pPr>
              <w:pStyle w:val="a4"/>
              <w:spacing w:before="0" w:line="276" w:lineRule="auto"/>
            </w:pPr>
            <w:r>
              <w:t>____________________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>
            <w:pPr>
              <w:pStyle w:val="a4"/>
              <w:spacing w:before="0" w:line="276" w:lineRule="auto"/>
            </w:pPr>
            <w:r>
              <w:t>/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>
            <w:pPr>
              <w:pStyle w:val="a4"/>
              <w:spacing w:before="0" w:line="276" w:lineRule="auto"/>
            </w:pPr>
            <w:r>
              <w:t>___________________________</w:t>
            </w:r>
          </w:p>
        </w:tc>
      </w:tr>
      <w:tr w:rsidR="00E87004" w:rsidTr="00C912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2A0" w:rsidRDefault="00C9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>
            <w:pPr>
              <w:pStyle w:val="a4"/>
              <w:spacing w:before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912A0" w:rsidRDefault="00C912A0">
            <w:pPr>
              <w:pStyle w:val="a4"/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0" w:rsidRDefault="00C912A0">
            <w:pPr>
              <w:pStyle w:val="a4"/>
              <w:spacing w:before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386F29" w:rsidTr="00C912A0"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F29" w:rsidRPr="00386F29" w:rsidRDefault="00386F29" w:rsidP="00386F29">
            <w:pPr>
              <w:pStyle w:val="a4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86F29" w:rsidRDefault="00386F29" w:rsidP="00386F29">
            <w:pPr>
              <w:pStyle w:val="a4"/>
              <w:spacing w:before="0" w:line="276" w:lineRule="auto"/>
            </w:pPr>
            <w:r>
              <w:t>____________________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386F29" w:rsidRDefault="00386F29" w:rsidP="00386F29">
            <w:pPr>
              <w:pStyle w:val="a4"/>
              <w:spacing w:before="0" w:line="276" w:lineRule="auto"/>
            </w:pPr>
            <w:r>
              <w:t>/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386F29" w:rsidRDefault="00386F29" w:rsidP="00386F29">
            <w:pPr>
              <w:pStyle w:val="a4"/>
              <w:spacing w:before="0" w:line="276" w:lineRule="auto"/>
            </w:pPr>
            <w:r>
              <w:t>___________________________</w:t>
            </w:r>
          </w:p>
        </w:tc>
      </w:tr>
      <w:tr w:rsidR="00386F29" w:rsidTr="00C912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F29" w:rsidRDefault="00386F29" w:rsidP="00386F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86F29" w:rsidRDefault="00386F29" w:rsidP="00386F29">
            <w:pPr>
              <w:pStyle w:val="a4"/>
              <w:spacing w:before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386F29" w:rsidRDefault="00386F29" w:rsidP="00386F29">
            <w:pPr>
              <w:pStyle w:val="a4"/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386F29" w:rsidRDefault="00386F29" w:rsidP="00386F29">
            <w:pPr>
              <w:pStyle w:val="a4"/>
              <w:spacing w:before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386F29" w:rsidTr="00C912A0">
        <w:trPr>
          <w:trHeight w:val="478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F29" w:rsidRDefault="00386F29" w:rsidP="00386F2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  <w:p w:rsidR="00386F29" w:rsidRDefault="00386F29" w:rsidP="00386F2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912A0" w:rsidRDefault="00C912A0" w:rsidP="00C912A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6F" w:rsidRDefault="008C2275" w:rsidP="008C2275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Выписка заверяется подписью главного врача (уполномоченного лица). Оригинал Выписки предоставляется родителями (законными представителями) ребенка на комиссию и хранится в Карте ребенка</w:t>
      </w:r>
    </w:p>
    <w:sectPr w:rsidR="00BB276F" w:rsidSect="00EB12C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47D4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2A0"/>
    <w:rsid w:val="000B7B1A"/>
    <w:rsid w:val="00386F29"/>
    <w:rsid w:val="00504EEB"/>
    <w:rsid w:val="008C2275"/>
    <w:rsid w:val="00971734"/>
    <w:rsid w:val="00BB276F"/>
    <w:rsid w:val="00C912A0"/>
    <w:rsid w:val="00CB0CD3"/>
    <w:rsid w:val="00E87004"/>
    <w:rsid w:val="00EB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2A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912A0"/>
    <w:pPr>
      <w:tabs>
        <w:tab w:val="left" w:pos="709"/>
      </w:tabs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912A0"/>
    <w:rPr>
      <w:rFonts w:ascii="Calibri" w:eastAsia="Times New Roman" w:hAnsi="Calibri" w:cs="Calibri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C912A0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912A0"/>
    <w:pPr>
      <w:widowControl w:val="0"/>
      <w:shd w:val="clear" w:color="auto" w:fill="FFFFFF"/>
      <w:spacing w:before="600" w:after="900" w:line="240" w:lineRule="atLeast"/>
      <w:jc w:val="center"/>
      <w:outlineLvl w:val="0"/>
    </w:pPr>
    <w:rPr>
      <w:sz w:val="28"/>
      <w:szCs w:val="28"/>
    </w:rPr>
  </w:style>
  <w:style w:type="character" w:customStyle="1" w:styleId="a6">
    <w:name w:val="Основной текст_"/>
    <w:link w:val="2"/>
    <w:locked/>
    <w:rsid w:val="00C912A0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C912A0"/>
    <w:pPr>
      <w:widowControl w:val="0"/>
      <w:shd w:val="clear" w:color="auto" w:fill="FFFFFF"/>
      <w:spacing w:after="0" w:line="276" w:lineRule="exact"/>
    </w:pPr>
  </w:style>
  <w:style w:type="character" w:customStyle="1" w:styleId="3">
    <w:name w:val="Основной текст (3)_"/>
    <w:link w:val="30"/>
    <w:uiPriority w:val="99"/>
    <w:locked/>
    <w:rsid w:val="00C912A0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2A0"/>
    <w:pPr>
      <w:widowControl w:val="0"/>
      <w:shd w:val="clear" w:color="auto" w:fill="FFFFFF"/>
      <w:spacing w:after="0" w:line="55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1004</Words>
  <Characters>5728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2018-02-26T04:49:00Z</cp:lastPrinted>
  <dcterms:created xsi:type="dcterms:W3CDTF">2018-02-23T06:45:00Z</dcterms:created>
  <dcterms:modified xsi:type="dcterms:W3CDTF">2018-03-01T03:40:00Z</dcterms:modified>
</cp:coreProperties>
</file>